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D1" w:rsidRPr="00E116D1" w:rsidRDefault="00E116D1" w:rsidP="00E116D1">
      <w:pPr>
        <w:jc w:val="center"/>
        <w:rPr>
          <w:b/>
          <w:sz w:val="32"/>
          <w:lang w:val="ru-RU"/>
        </w:rPr>
      </w:pPr>
      <w:r w:rsidRPr="00E116D1">
        <w:rPr>
          <w:b/>
          <w:sz w:val="32"/>
          <w:lang w:val="ru-RU"/>
        </w:rPr>
        <w:t>Джая Гуру Дат</w:t>
      </w:r>
      <w:r w:rsidR="0066418E">
        <w:rPr>
          <w:b/>
          <w:sz w:val="32"/>
          <w:lang w:val="ru-RU"/>
        </w:rPr>
        <w:t>т</w:t>
      </w:r>
      <w:bookmarkStart w:id="0" w:name="_GoBack"/>
      <w:bookmarkEnd w:id="0"/>
      <w:r w:rsidRPr="00E116D1">
        <w:rPr>
          <w:b/>
          <w:sz w:val="32"/>
          <w:lang w:val="ru-RU"/>
        </w:rPr>
        <w:t>а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 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ДЖАЙЯ ГУРУ ДАТТА  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НАМО БХАГАВАТЕ ДЖАЙЯ ГУРУ ДАТТА 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ДЖАЙЯ ДЖАЙЯ ДАТТАТРЕЙЯ </w:t>
      </w:r>
      <w:r w:rsidRPr="00E116D1">
        <w:rPr>
          <w:lang w:val="ru-RU"/>
        </w:rPr>
        <w:tab/>
        <w:t>(4р)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ДРАМ ДАТТА НАМАХА  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НАМАХ ШИВАЙЯ </w:t>
      </w:r>
      <w:r w:rsidRPr="00E116D1">
        <w:rPr>
          <w:lang w:val="ru-RU"/>
        </w:rPr>
        <w:tab/>
        <w:t>(4р)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НАМАХ ШИВАЙЯ ДЖАЙЯ ГУРУ ДАТТА </w:t>
      </w:r>
      <w:r w:rsidRPr="00E116D1">
        <w:rPr>
          <w:lang w:val="ru-RU"/>
        </w:rPr>
        <w:tab/>
        <w:t>(2р)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НАМО НАРАЙЯНАЙЯ </w:t>
      </w:r>
      <w:r w:rsidRPr="00E116D1">
        <w:rPr>
          <w:lang w:val="ru-RU"/>
        </w:rPr>
        <w:tab/>
        <w:t>(4р)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НАМО НАРАЙЯНАЙЯ ДЖАЙЯ ГУРУ ДАТТА </w:t>
      </w:r>
      <w:r w:rsidRPr="00E116D1">
        <w:rPr>
          <w:lang w:val="ru-RU"/>
        </w:rPr>
        <w:tab/>
        <w:t>(2р)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ДЖАЙЯ ДЖАЙЯ ДАТТАТРЕЙЯ ДЖАЙЯ ГУРУ ДАТТА </w:t>
      </w:r>
      <w:r w:rsidRPr="00E116D1">
        <w:rPr>
          <w:lang w:val="ru-RU"/>
        </w:rPr>
        <w:tab/>
        <w:t>(2р)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НАМО БХАГАВАТЕ ДЖАЙЯ ГУРУ ДАТТА 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НАМО НАРАЯНАЙЯ ДЖАЙЯ ГУРУ ДАТТА </w:t>
      </w:r>
      <w:r w:rsidRPr="00E116D1">
        <w:rPr>
          <w:lang w:val="ru-RU"/>
        </w:rPr>
        <w:tab/>
        <w:t>(1р)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ДРАМ ДАТТА ДАТТАТРЕЙЯ </w:t>
      </w:r>
      <w:r w:rsidRPr="00E116D1">
        <w:rPr>
          <w:lang w:val="ru-RU"/>
        </w:rPr>
        <w:tab/>
        <w:t>(4р)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НАМО БХАГАВАТЕ ВАСУДЕВАЙЯ </w:t>
      </w:r>
      <w:r w:rsidRPr="00E116D1">
        <w:rPr>
          <w:lang w:val="ru-RU"/>
        </w:rPr>
        <w:tab/>
        <w:t>(2р)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НАМО БХАГАВАТЕ ВАСУДЕВАЙЯ 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НАМО БХАГАВАТЕ ГУРУ ДАТТАЙЯ </w:t>
      </w:r>
      <w:r w:rsidRPr="00E116D1">
        <w:rPr>
          <w:lang w:val="ru-RU"/>
        </w:rPr>
        <w:tab/>
        <w:t>(1р)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НАМО БХАГАВАТЕ ВАСУДЕВАЙЯ 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>ОМ НАМО БХАГАВАТЕ ШРИ ГУРУ ДАТТАЙЯ (1р)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НАМАХ ШИВАЙЯ ОМ НАМАХ ШИВАЙЯ 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НАМАХ ШИВАЙЯ ДЖАЙЯ ГУРУ ДАТТА </w:t>
      </w:r>
      <w:r w:rsidRPr="00E116D1">
        <w:rPr>
          <w:lang w:val="ru-RU"/>
        </w:rPr>
        <w:tab/>
        <w:t>(1р)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НАМАХ ШИВАЙЯ ДЖАЙЯ ГУРУ ДАТТА </w:t>
      </w:r>
      <w:r w:rsidRPr="00E116D1">
        <w:rPr>
          <w:lang w:val="ru-RU"/>
        </w:rPr>
        <w:tab/>
        <w:t>(2р)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ГУРУ ДАТТА НАМАХА </w:t>
      </w:r>
      <w:r w:rsidRPr="00E116D1">
        <w:rPr>
          <w:lang w:val="ru-RU"/>
        </w:rPr>
        <w:tab/>
        <w:t>(4р)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ВИШНУ ДАТТА НАМАХА </w:t>
      </w:r>
      <w:r w:rsidRPr="00E116D1">
        <w:rPr>
          <w:lang w:val="ru-RU"/>
        </w:rPr>
        <w:tab/>
        <w:t>(4р)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БРАХМА ДАТТА НАМАХА </w:t>
      </w:r>
      <w:r w:rsidRPr="00E116D1">
        <w:rPr>
          <w:lang w:val="ru-RU"/>
        </w:rPr>
        <w:tab/>
        <w:t>(4р)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ШИВА ДАТТА НАМАХА ШИВА ДАТТА НАМАХА 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ШИВА ДАТТА НАМАХА ГУРУ ДАТТА НАМАХА </w:t>
      </w:r>
      <w:r w:rsidRPr="00E116D1">
        <w:rPr>
          <w:lang w:val="ru-RU"/>
        </w:rPr>
        <w:tab/>
        <w:t>(1р)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ДЭВА ДАТТА НАМАХА </w:t>
      </w:r>
      <w:r w:rsidRPr="00E116D1">
        <w:rPr>
          <w:lang w:val="ru-RU"/>
        </w:rPr>
        <w:tab/>
        <w:t>(4р)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АТРИ ПУТРИ НАМАХА АТРИ ПУТРИ НАМАХА 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АТРИ ДАТТА НАМАХА АТРИ ПУТРИ НАМАХА </w:t>
      </w:r>
      <w:r w:rsidRPr="00E116D1">
        <w:rPr>
          <w:lang w:val="ru-RU"/>
        </w:rPr>
        <w:tab/>
        <w:t>(1р)</w:t>
      </w:r>
    </w:p>
    <w:p w:rsidR="00E116D1" w:rsidRPr="00E116D1" w:rsidRDefault="00E116D1" w:rsidP="00E116D1">
      <w:pPr>
        <w:rPr>
          <w:lang w:val="ru-RU"/>
        </w:rPr>
      </w:pP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lastRenderedPageBreak/>
        <w:t xml:space="preserve">ДЖАЙЯ ДЖАЙЯ ДЖАЙЯ ДЖАЙЯ 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ДЖАЙЯ ДЖАЙЯ ДАТТАТРЕЙЯ </w:t>
      </w:r>
      <w:r w:rsidRPr="00E116D1">
        <w:rPr>
          <w:lang w:val="ru-RU"/>
        </w:rPr>
        <w:tab/>
        <w:t>(2р)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ДЖАЙЯ ДЖАЙЯ ДЖАЙЯ ДЖАЙЯ 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ДЖАЙЯ ДЖАЙЯ ГУРУ ДАТТА </w:t>
      </w:r>
      <w:r w:rsidRPr="00E116D1">
        <w:rPr>
          <w:lang w:val="ru-RU"/>
        </w:rPr>
        <w:tab/>
        <w:t>(2р)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ДРАМ ДАТТА </w:t>
      </w:r>
      <w:r w:rsidRPr="00E116D1">
        <w:rPr>
          <w:lang w:val="ru-RU"/>
        </w:rPr>
        <w:tab/>
        <w:t>(4р)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ОМ ДРАМ ДАТТА ОМ ДРАМ ДАТТА 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ДЖАЙЯ ДЖАЙЯ ГУРУ ДАТТА </w:t>
      </w:r>
      <w:r w:rsidRPr="00E116D1">
        <w:rPr>
          <w:lang w:val="ru-RU"/>
        </w:rPr>
        <w:tab/>
        <w:t>(2р)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>ДЖАЙЯ ДЖАЙЯ ГУРУ ДАТТА ДЖАЙЯ ДЖАЙЯ ГУРУ ДАТТА (2р)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>ДЖАЙЯ ДЖАЙЯ ГУРУ ДАТТА ДЖАЙЯ ДЖАЙЯ ВИШНУ ДАТТА (2р)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>ДЖАЙЯ ДЖАЙЯ ГУРУ ДАТТА ДЖАЙЯ ДЖАЙЯ ДЭВА ДАТТА (2р)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>ДЖАЙЯ ДЖАЙЯ ГУРУ ДАТТА ДЖАЙЯ ДЖАЙЯ ШИВА ДАТТА (2р)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>ДЖАЙЯ ДЖАЙЯ ГУРУ ДАТТА ДЖАЙЯ ДЖАЙЯ АТРИ ДАТТА (2р)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>ОМ НАМО НАРАЙЯНАЙЯ ДЖАЙЯ ВИШНУ ДАТТА (1р)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>ОМ НАМАХ ШИВАЙЯ ДЖАЙЯ ШИВА ДАТТА (1р)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>ОМ ДРАМ ДАТТА НАМАХА ДЖАЙЯ ГУРУ ДАТТА (2р)</w:t>
      </w:r>
    </w:p>
    <w:p w:rsidR="00E116D1" w:rsidRPr="00E116D1" w:rsidRDefault="00E116D1" w:rsidP="00E116D1">
      <w:pPr>
        <w:rPr>
          <w:lang w:val="ru-RU"/>
        </w:rPr>
      </w:pPr>
      <w:r w:rsidRPr="00E116D1">
        <w:rPr>
          <w:lang w:val="ru-RU"/>
        </w:rPr>
        <w:t xml:space="preserve"> </w:t>
      </w:r>
    </w:p>
    <w:p w:rsidR="00E116D1" w:rsidRPr="00E116D1" w:rsidRDefault="00E116D1" w:rsidP="00E116D1">
      <w:pPr>
        <w:jc w:val="both"/>
        <w:rPr>
          <w:lang w:val="ru-RU"/>
        </w:rPr>
      </w:pPr>
      <w:r w:rsidRPr="00E116D1">
        <w:rPr>
          <w:lang w:val="ru-RU"/>
        </w:rPr>
        <w:tab/>
        <w:t xml:space="preserve">Тысячу раз слава тебе, слава, о Бхагаван Даттатрейя! Тому, чье одно имя, упоминаемое с верой или даже без веры, намеренно или случайно, освобождает от бесчисленных страданий и грехов и дарует немыслимые знания, силы и благословения! </w:t>
      </w:r>
    </w:p>
    <w:p w:rsidR="004A5CE3" w:rsidRPr="00E116D1" w:rsidRDefault="004A5CE3" w:rsidP="00E116D1">
      <w:pPr>
        <w:rPr>
          <w:lang w:val="ru-RU"/>
        </w:rPr>
      </w:pPr>
    </w:p>
    <w:sectPr w:rsidR="004A5CE3" w:rsidRPr="00E1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D1"/>
    <w:rsid w:val="004A5CE3"/>
    <w:rsid w:val="00500880"/>
    <w:rsid w:val="0066418E"/>
    <w:rsid w:val="00E1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567DE-3C2D-41F0-B73E-C2D8BF0F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3</cp:revision>
  <dcterms:created xsi:type="dcterms:W3CDTF">2016-02-11T15:26:00Z</dcterms:created>
  <dcterms:modified xsi:type="dcterms:W3CDTF">2016-02-12T07:28:00Z</dcterms:modified>
</cp:coreProperties>
</file>